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FC3F93">
        <w:rPr>
          <w:rFonts w:ascii="Constantia" w:hAnsi="Constantia"/>
          <w:sz w:val="44"/>
          <w:szCs w:val="44"/>
        </w:rPr>
        <w:t>15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FC3F93" w:rsidRPr="00FC3F93" w:rsidRDefault="00FC3F93" w:rsidP="00FC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F93">
        <w:rPr>
          <w:rFonts w:ascii="Times New Roman" w:hAnsi="Times New Roman"/>
          <w:sz w:val="24"/>
          <w:szCs w:val="24"/>
        </w:rPr>
        <w:t>Fitful</w:t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  <w:t>anomaly</w:t>
      </w:r>
    </w:p>
    <w:p w:rsidR="00FC3F93" w:rsidRPr="00FC3F93" w:rsidRDefault="00FC3F93" w:rsidP="00FC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F93">
        <w:rPr>
          <w:rFonts w:ascii="Times New Roman" w:hAnsi="Times New Roman"/>
          <w:sz w:val="24"/>
          <w:szCs w:val="24"/>
        </w:rPr>
        <w:t>Odious</w:t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  <w:t>evanescent</w:t>
      </w:r>
    </w:p>
    <w:p w:rsidR="00FC3F93" w:rsidRPr="00FC3F93" w:rsidRDefault="00FC3F93" w:rsidP="00FC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F93">
        <w:rPr>
          <w:rFonts w:ascii="Times New Roman" w:hAnsi="Times New Roman"/>
          <w:sz w:val="24"/>
          <w:szCs w:val="24"/>
        </w:rPr>
        <w:t>Munificent</w:t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  <w:t>distend</w:t>
      </w:r>
    </w:p>
    <w:p w:rsidR="00FC3F93" w:rsidRPr="00FC3F93" w:rsidRDefault="00FC3F93" w:rsidP="00FC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F93">
        <w:rPr>
          <w:rFonts w:ascii="Times New Roman" w:hAnsi="Times New Roman"/>
          <w:sz w:val="24"/>
          <w:szCs w:val="24"/>
        </w:rPr>
        <w:t>Nefarious</w:t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  <w:t>trifling</w:t>
      </w:r>
    </w:p>
    <w:p w:rsidR="00FC3F93" w:rsidRPr="00FC3F93" w:rsidRDefault="00FC3F93" w:rsidP="00FC3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F93">
        <w:rPr>
          <w:rFonts w:ascii="Times New Roman" w:hAnsi="Times New Roman"/>
          <w:sz w:val="24"/>
          <w:szCs w:val="24"/>
        </w:rPr>
        <w:t>Spurn</w:t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</w:r>
      <w:r w:rsidRPr="00FC3F93">
        <w:rPr>
          <w:rFonts w:ascii="Times New Roman" w:hAnsi="Times New Roman"/>
          <w:sz w:val="24"/>
          <w:szCs w:val="24"/>
        </w:rPr>
        <w:tab/>
        <w:t>surfeit</w:t>
      </w:r>
    </w:p>
    <w:p w:rsidR="00916CE7" w:rsidRPr="000A0345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0A0345" w:rsidRDefault="00346614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He woke up cranky after a </w:t>
      </w:r>
      <w:r w:rsidRPr="008D259E">
        <w:rPr>
          <w:rFonts w:ascii="Constantia" w:hAnsi="Constantia"/>
          <w:sz w:val="24"/>
          <w:szCs w:val="24"/>
          <w:u w:val="single"/>
        </w:rPr>
        <w:t>fitful</w:t>
      </w:r>
      <w:r>
        <w:rPr>
          <w:rFonts w:ascii="Constantia" w:hAnsi="Constantia"/>
          <w:sz w:val="24"/>
          <w:szCs w:val="24"/>
        </w:rPr>
        <w:t xml:space="preserve"> sleep</w:t>
      </w:r>
      <w:r w:rsidR="00304B2B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8D259E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She was given the </w:t>
      </w:r>
      <w:r w:rsidRPr="008D259E">
        <w:rPr>
          <w:rFonts w:ascii="Constantia" w:hAnsi="Constantia"/>
          <w:sz w:val="24"/>
          <w:szCs w:val="24"/>
          <w:u w:val="single"/>
        </w:rPr>
        <w:t>odious</w:t>
      </w:r>
      <w:r>
        <w:rPr>
          <w:rFonts w:ascii="Constantia" w:hAnsi="Constantia"/>
          <w:sz w:val="24"/>
          <w:szCs w:val="24"/>
        </w:rPr>
        <w:t xml:space="preserve"> task of cleaning up after the wild party</w:t>
      </w:r>
      <w:r w:rsidR="003107EC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0074D7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Fortunately his grandparents paid his tuition, a </w:t>
      </w:r>
      <w:r w:rsidRPr="000074D7">
        <w:rPr>
          <w:rFonts w:ascii="Constantia" w:hAnsi="Constantia"/>
          <w:sz w:val="24"/>
          <w:szCs w:val="24"/>
          <w:u w:val="single"/>
        </w:rPr>
        <w:t>munificent</w:t>
      </w:r>
      <w:r>
        <w:rPr>
          <w:rFonts w:ascii="Constantia" w:hAnsi="Constantia"/>
          <w:sz w:val="24"/>
          <w:szCs w:val="24"/>
        </w:rPr>
        <w:t xml:space="preserve"> act of generosity he would repay when he was able</w:t>
      </w:r>
      <w:r w:rsidR="008228C1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70225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There is no </w:t>
      </w:r>
      <w:r w:rsidRPr="00F11E87">
        <w:rPr>
          <w:rFonts w:ascii="Constantia" w:hAnsi="Constantia"/>
          <w:sz w:val="24"/>
          <w:szCs w:val="24"/>
          <w:u w:val="single"/>
        </w:rPr>
        <w:t>nefarious</w:t>
      </w:r>
      <w:r>
        <w:rPr>
          <w:rFonts w:ascii="Constantia" w:hAnsi="Constantia"/>
          <w:sz w:val="24"/>
          <w:szCs w:val="24"/>
        </w:rPr>
        <w:t xml:space="preserve"> reason for asking; I just want to help!</w:t>
      </w:r>
      <w:r w:rsidR="000A0C17" w:rsidRPr="000A0345">
        <w:rPr>
          <w:rFonts w:ascii="Constantia" w:hAnsi="Constantia"/>
          <w:sz w:val="24"/>
          <w:szCs w:val="24"/>
        </w:rPr>
        <w:t xml:space="preserve"> </w:t>
      </w:r>
    </w:p>
    <w:p w:rsidR="00702258" w:rsidRDefault="00F11E87" w:rsidP="00702258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owner of the business </w:t>
      </w:r>
      <w:r w:rsidRPr="00F11E87">
        <w:rPr>
          <w:rFonts w:ascii="Constantia" w:hAnsi="Constantia"/>
          <w:sz w:val="24"/>
          <w:szCs w:val="24"/>
          <w:u w:val="single"/>
        </w:rPr>
        <w:t>spurned</w:t>
      </w:r>
      <w:r>
        <w:rPr>
          <w:rFonts w:ascii="Constantia" w:hAnsi="Constantia"/>
          <w:sz w:val="24"/>
          <w:szCs w:val="24"/>
        </w:rPr>
        <w:t xml:space="preserve"> all offers to buy him out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702258" w:rsidRDefault="003C26FE" w:rsidP="00702258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702258">
        <w:rPr>
          <w:rFonts w:ascii="Constantia" w:hAnsi="Constantia"/>
          <w:sz w:val="24"/>
          <w:szCs w:val="24"/>
        </w:rPr>
        <w:t xml:space="preserve">Usually an A student, Sally considered her C in math an </w:t>
      </w:r>
      <w:r w:rsidRPr="00702258">
        <w:rPr>
          <w:rFonts w:ascii="Constantia" w:hAnsi="Constantia"/>
          <w:sz w:val="24"/>
          <w:szCs w:val="24"/>
          <w:u w:val="single"/>
        </w:rPr>
        <w:t>anomaly</w:t>
      </w:r>
      <w:r w:rsidRPr="00702258">
        <w:rPr>
          <w:rFonts w:ascii="Constantia" w:hAnsi="Constantia"/>
          <w:sz w:val="24"/>
          <w:szCs w:val="24"/>
        </w:rPr>
        <w:t xml:space="preserve"> that would not be repeated</w:t>
      </w:r>
      <w:r w:rsidR="00191E86" w:rsidRPr="00702258">
        <w:rPr>
          <w:rFonts w:ascii="Constantia" w:hAnsi="Constantia"/>
          <w:sz w:val="24"/>
          <w:szCs w:val="24"/>
        </w:rPr>
        <w:t>.</w:t>
      </w:r>
    </w:p>
    <w:p w:rsidR="00982B0D" w:rsidRPr="000A0345" w:rsidRDefault="00332753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But their fame will be </w:t>
      </w:r>
      <w:r w:rsidRPr="00332753">
        <w:rPr>
          <w:rFonts w:ascii="Constantia" w:hAnsi="Constantia"/>
          <w:sz w:val="24"/>
          <w:szCs w:val="24"/>
          <w:u w:val="single"/>
        </w:rPr>
        <w:t>evanescent</w:t>
      </w:r>
      <w:r>
        <w:rPr>
          <w:rFonts w:ascii="Constantia" w:hAnsi="Constantia"/>
          <w:sz w:val="24"/>
          <w:szCs w:val="24"/>
        </w:rPr>
        <w:t xml:space="preserve"> once their fraud is discovered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332753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magma chamber below the surface caused the side of the mountain to </w:t>
      </w:r>
      <w:r w:rsidRPr="00332753">
        <w:rPr>
          <w:rFonts w:ascii="Constantia" w:hAnsi="Constantia"/>
          <w:sz w:val="24"/>
          <w:szCs w:val="24"/>
          <w:u w:val="single"/>
        </w:rPr>
        <w:t>distend</w:t>
      </w:r>
      <w:r w:rsidR="00E134D9"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437FE4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All </w:t>
      </w:r>
      <w:r w:rsidR="004D016D">
        <w:rPr>
          <w:rFonts w:ascii="Constantia" w:hAnsi="Constantia"/>
          <w:sz w:val="24"/>
          <w:szCs w:val="24"/>
        </w:rPr>
        <w:t>details</w:t>
      </w:r>
      <w:r>
        <w:rPr>
          <w:rFonts w:ascii="Constantia" w:hAnsi="Constantia"/>
          <w:sz w:val="24"/>
          <w:szCs w:val="24"/>
        </w:rPr>
        <w:t xml:space="preserve"> </w:t>
      </w:r>
      <w:r w:rsidR="004D016D">
        <w:rPr>
          <w:rFonts w:ascii="Constantia" w:hAnsi="Constantia"/>
          <w:sz w:val="24"/>
          <w:szCs w:val="24"/>
        </w:rPr>
        <w:t>about the project were</w:t>
      </w:r>
      <w:r>
        <w:rPr>
          <w:rFonts w:ascii="Constantia" w:hAnsi="Constantia"/>
          <w:sz w:val="24"/>
          <w:szCs w:val="24"/>
        </w:rPr>
        <w:t xml:space="preserve"> important</w:t>
      </w:r>
      <w:r w:rsidR="004D016D">
        <w:rPr>
          <w:rFonts w:ascii="Constantia" w:hAnsi="Constantia"/>
          <w:sz w:val="24"/>
          <w:szCs w:val="24"/>
        </w:rPr>
        <w:t xml:space="preserve"> to him</w:t>
      </w:r>
      <w:r>
        <w:rPr>
          <w:rFonts w:ascii="Constantia" w:hAnsi="Constantia"/>
          <w:sz w:val="24"/>
          <w:szCs w:val="24"/>
        </w:rPr>
        <w:t xml:space="preserve">, whether </w:t>
      </w:r>
      <w:r w:rsidR="004D016D">
        <w:rPr>
          <w:rFonts w:ascii="Constantia" w:hAnsi="Constantia"/>
          <w:sz w:val="24"/>
          <w:szCs w:val="24"/>
        </w:rPr>
        <w:t xml:space="preserve">substantial or </w:t>
      </w:r>
      <w:r w:rsidR="004D016D" w:rsidRPr="004D016D">
        <w:rPr>
          <w:rFonts w:ascii="Constantia" w:hAnsi="Constantia"/>
          <w:sz w:val="24"/>
          <w:szCs w:val="24"/>
          <w:u w:val="single"/>
        </w:rPr>
        <w:t>trifling</w:t>
      </w:r>
      <w:r w:rsidR="00F169B9" w:rsidRPr="000A0345">
        <w:rPr>
          <w:rFonts w:ascii="Constantia" w:hAnsi="Constantia"/>
          <w:sz w:val="24"/>
          <w:szCs w:val="24"/>
        </w:rPr>
        <w:t>.</w:t>
      </w:r>
    </w:p>
    <w:p w:rsidR="006F1C90" w:rsidRDefault="002C0654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His </w:t>
      </w:r>
      <w:r w:rsidRPr="002C0654">
        <w:rPr>
          <w:rFonts w:ascii="Constantia" w:hAnsi="Constantia"/>
          <w:sz w:val="24"/>
          <w:szCs w:val="24"/>
          <w:u w:val="single"/>
        </w:rPr>
        <w:t>surfeit</w:t>
      </w:r>
      <w:r>
        <w:rPr>
          <w:rFonts w:ascii="Constantia" w:hAnsi="Constantia"/>
          <w:sz w:val="24"/>
          <w:szCs w:val="24"/>
        </w:rPr>
        <w:t xml:space="preserve"> at the buffet had him feeling sick all through the night</w:t>
      </w:r>
      <w:r w:rsidR="000912C6" w:rsidRPr="000A0345">
        <w:rPr>
          <w:rFonts w:ascii="Constantia" w:hAnsi="Constantia"/>
          <w:sz w:val="24"/>
          <w:szCs w:val="24"/>
        </w:rPr>
        <w:t>.</w:t>
      </w:r>
    </w:p>
    <w:p w:rsidR="00E6718B" w:rsidRPr="000A0345" w:rsidRDefault="00E6718B" w:rsidP="00E6718B">
      <w:pPr>
        <w:pStyle w:val="ListParagraph"/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u w:val="single"/>
        </w:rPr>
        <w:br/>
      </w:r>
    </w:p>
    <w:sectPr w:rsidR="00E6718B" w:rsidRPr="000A034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074D7"/>
    <w:rsid w:val="00027BA3"/>
    <w:rsid w:val="000912C6"/>
    <w:rsid w:val="000A0345"/>
    <w:rsid w:val="000A0C17"/>
    <w:rsid w:val="000D72CF"/>
    <w:rsid w:val="000F664B"/>
    <w:rsid w:val="00126D6F"/>
    <w:rsid w:val="00180AD2"/>
    <w:rsid w:val="00185F5E"/>
    <w:rsid w:val="00191E86"/>
    <w:rsid w:val="001A7EAC"/>
    <w:rsid w:val="001B01AC"/>
    <w:rsid w:val="001E70D5"/>
    <w:rsid w:val="001F297C"/>
    <w:rsid w:val="002468D9"/>
    <w:rsid w:val="00275C79"/>
    <w:rsid w:val="002C0222"/>
    <w:rsid w:val="002C0654"/>
    <w:rsid w:val="002E5A93"/>
    <w:rsid w:val="002F0DBE"/>
    <w:rsid w:val="00304B2B"/>
    <w:rsid w:val="003107EC"/>
    <w:rsid w:val="0032413B"/>
    <w:rsid w:val="003251DE"/>
    <w:rsid w:val="00326D7C"/>
    <w:rsid w:val="00332753"/>
    <w:rsid w:val="00342A38"/>
    <w:rsid w:val="00346614"/>
    <w:rsid w:val="00354094"/>
    <w:rsid w:val="00362A92"/>
    <w:rsid w:val="0037168F"/>
    <w:rsid w:val="00372D70"/>
    <w:rsid w:val="003A4DDB"/>
    <w:rsid w:val="003A510D"/>
    <w:rsid w:val="003C26FE"/>
    <w:rsid w:val="003F21BC"/>
    <w:rsid w:val="00437FE4"/>
    <w:rsid w:val="00441DDE"/>
    <w:rsid w:val="0047364E"/>
    <w:rsid w:val="00476D98"/>
    <w:rsid w:val="004C21A5"/>
    <w:rsid w:val="004D016D"/>
    <w:rsid w:val="005211FB"/>
    <w:rsid w:val="0053423C"/>
    <w:rsid w:val="00563436"/>
    <w:rsid w:val="00564E41"/>
    <w:rsid w:val="00577DE6"/>
    <w:rsid w:val="005F6CB9"/>
    <w:rsid w:val="00603686"/>
    <w:rsid w:val="00641E3F"/>
    <w:rsid w:val="00677A74"/>
    <w:rsid w:val="00693C45"/>
    <w:rsid w:val="006B2C29"/>
    <w:rsid w:val="006B383D"/>
    <w:rsid w:val="006C5F96"/>
    <w:rsid w:val="006C66EF"/>
    <w:rsid w:val="006E0027"/>
    <w:rsid w:val="006E04CA"/>
    <w:rsid w:val="006E5D86"/>
    <w:rsid w:val="006F1C90"/>
    <w:rsid w:val="006F4F14"/>
    <w:rsid w:val="00702258"/>
    <w:rsid w:val="00702449"/>
    <w:rsid w:val="0071695C"/>
    <w:rsid w:val="00790700"/>
    <w:rsid w:val="007C44C6"/>
    <w:rsid w:val="007F1D01"/>
    <w:rsid w:val="007F3F3A"/>
    <w:rsid w:val="008228C1"/>
    <w:rsid w:val="00825B8D"/>
    <w:rsid w:val="008C20DD"/>
    <w:rsid w:val="008D259E"/>
    <w:rsid w:val="008D42E6"/>
    <w:rsid w:val="008F4C23"/>
    <w:rsid w:val="00903F95"/>
    <w:rsid w:val="00916CE7"/>
    <w:rsid w:val="00943F94"/>
    <w:rsid w:val="00982B0D"/>
    <w:rsid w:val="009834BA"/>
    <w:rsid w:val="009B34E8"/>
    <w:rsid w:val="009C0728"/>
    <w:rsid w:val="00A441F5"/>
    <w:rsid w:val="00A8194A"/>
    <w:rsid w:val="00A97A12"/>
    <w:rsid w:val="00AB2776"/>
    <w:rsid w:val="00AB4A61"/>
    <w:rsid w:val="00AC0597"/>
    <w:rsid w:val="00AC7EF5"/>
    <w:rsid w:val="00AD6912"/>
    <w:rsid w:val="00AF0961"/>
    <w:rsid w:val="00AF2DCC"/>
    <w:rsid w:val="00AF7C97"/>
    <w:rsid w:val="00B05866"/>
    <w:rsid w:val="00B1304C"/>
    <w:rsid w:val="00B3650A"/>
    <w:rsid w:val="00B560E9"/>
    <w:rsid w:val="00BB2E67"/>
    <w:rsid w:val="00BB7F04"/>
    <w:rsid w:val="00BD7976"/>
    <w:rsid w:val="00C25E61"/>
    <w:rsid w:val="00C50EE0"/>
    <w:rsid w:val="00C51515"/>
    <w:rsid w:val="00CE7411"/>
    <w:rsid w:val="00D13528"/>
    <w:rsid w:val="00DB69A6"/>
    <w:rsid w:val="00E134D9"/>
    <w:rsid w:val="00E1744F"/>
    <w:rsid w:val="00E24A54"/>
    <w:rsid w:val="00E27CDE"/>
    <w:rsid w:val="00E60A9F"/>
    <w:rsid w:val="00E6718B"/>
    <w:rsid w:val="00E8053C"/>
    <w:rsid w:val="00E87024"/>
    <w:rsid w:val="00E93FDF"/>
    <w:rsid w:val="00EC20CB"/>
    <w:rsid w:val="00F0607D"/>
    <w:rsid w:val="00F10027"/>
    <w:rsid w:val="00F11E87"/>
    <w:rsid w:val="00F169B9"/>
    <w:rsid w:val="00F26973"/>
    <w:rsid w:val="00F46F7A"/>
    <w:rsid w:val="00F56D9C"/>
    <w:rsid w:val="00F81EBE"/>
    <w:rsid w:val="00FC3F93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DECC027-211F-4571-9DA6-FA467DD8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2016-12-01T18:24:00Z</dcterms:created>
  <dcterms:modified xsi:type="dcterms:W3CDTF">2016-12-01T18:24:00Z</dcterms:modified>
</cp:coreProperties>
</file>